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2254" w14:textId="7352D907" w:rsidR="00484606" w:rsidRPr="00AC29B6" w:rsidRDefault="00484606" w:rsidP="00484606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/>
          <w:b/>
          <w:bCs/>
          <w:color w:val="000000" w:themeColor="text1"/>
        </w:rPr>
        <w:t>Voorbeeld clausule boete bij te late betaling</w:t>
      </w:r>
    </w:p>
    <w:p w14:paraId="71EFCA0D" w14:textId="77777777" w:rsidR="00484606" w:rsidRPr="00AC29B6" w:rsidRDefault="00484606" w:rsidP="00484606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 w:cs="Segoe UI"/>
          <w:color w:val="374151"/>
        </w:rPr>
        <w:t xml:space="preserve">Een boete van </w:t>
      </w:r>
      <w:r w:rsidRPr="00AC29B6">
        <w:rPr>
          <w:rFonts w:ascii="Garamond" w:hAnsi="Garamond" w:cs="Segoe UI"/>
          <w:color w:val="FF0000"/>
          <w:highlight w:val="yellow"/>
        </w:rPr>
        <w:t>bedrag</w:t>
      </w:r>
      <w:r w:rsidRPr="00AC29B6">
        <w:rPr>
          <w:rFonts w:ascii="Garamond" w:hAnsi="Garamond" w:cs="Segoe UI"/>
          <w:color w:val="374151"/>
        </w:rPr>
        <w:t xml:space="preserve"> zal worden opgelegd voor elke dag dat de betaling te laat is.</w:t>
      </w:r>
    </w:p>
    <w:p w14:paraId="5518BB2E" w14:textId="32241E9A" w:rsidR="008668D7" w:rsidRPr="006F4BF1" w:rsidRDefault="008668D7" w:rsidP="002D2564">
      <w:pPr>
        <w:spacing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sectPr w:rsidR="008668D7" w:rsidRPr="006F4BF1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756E" w14:textId="77777777" w:rsidR="002D03AB" w:rsidRDefault="002D03AB" w:rsidP="00632EA6">
      <w:pPr>
        <w:spacing w:after="0" w:line="240" w:lineRule="auto"/>
      </w:pPr>
      <w:r>
        <w:separator/>
      </w:r>
    </w:p>
  </w:endnote>
  <w:endnote w:type="continuationSeparator" w:id="0">
    <w:p w14:paraId="4785FF7F" w14:textId="77777777" w:rsidR="002D03AB" w:rsidRDefault="002D03AB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000000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81C2" w14:textId="77777777" w:rsidR="002D03AB" w:rsidRDefault="002D03AB" w:rsidP="00632EA6">
      <w:pPr>
        <w:spacing w:after="0" w:line="240" w:lineRule="auto"/>
      </w:pPr>
      <w:r>
        <w:separator/>
      </w:r>
    </w:p>
  </w:footnote>
  <w:footnote w:type="continuationSeparator" w:id="0">
    <w:p w14:paraId="5FABF807" w14:textId="77777777" w:rsidR="002D03AB" w:rsidRDefault="002D03AB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2779E1"/>
    <w:multiLevelType w:val="hybridMultilevel"/>
    <w:tmpl w:val="0AD4BD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145"/>
    <w:multiLevelType w:val="hybridMultilevel"/>
    <w:tmpl w:val="6BC49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DF6"/>
    <w:multiLevelType w:val="hybridMultilevel"/>
    <w:tmpl w:val="7820D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F5C"/>
    <w:multiLevelType w:val="hybridMultilevel"/>
    <w:tmpl w:val="8750B2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1182">
    <w:abstractNumId w:val="5"/>
  </w:num>
  <w:num w:numId="2" w16cid:durableId="1380548285">
    <w:abstractNumId w:val="0"/>
  </w:num>
  <w:num w:numId="3" w16cid:durableId="48186101">
    <w:abstractNumId w:val="3"/>
  </w:num>
  <w:num w:numId="4" w16cid:durableId="714626479">
    <w:abstractNumId w:val="4"/>
  </w:num>
  <w:num w:numId="5" w16cid:durableId="494028162">
    <w:abstractNumId w:val="1"/>
  </w:num>
  <w:num w:numId="6" w16cid:durableId="11219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04FED"/>
    <w:rsid w:val="00045DC7"/>
    <w:rsid w:val="000467E8"/>
    <w:rsid w:val="000814A8"/>
    <w:rsid w:val="00082342"/>
    <w:rsid w:val="00086E76"/>
    <w:rsid w:val="00096147"/>
    <w:rsid w:val="00103E0D"/>
    <w:rsid w:val="00192104"/>
    <w:rsid w:val="00223EB5"/>
    <w:rsid w:val="00286FFE"/>
    <w:rsid w:val="00294AAF"/>
    <w:rsid w:val="002B3678"/>
    <w:rsid w:val="002D03AB"/>
    <w:rsid w:val="002D2564"/>
    <w:rsid w:val="00305349"/>
    <w:rsid w:val="003143F7"/>
    <w:rsid w:val="003244AA"/>
    <w:rsid w:val="00367DC4"/>
    <w:rsid w:val="00373E3C"/>
    <w:rsid w:val="003B3C73"/>
    <w:rsid w:val="003F6686"/>
    <w:rsid w:val="004218FB"/>
    <w:rsid w:val="00463A74"/>
    <w:rsid w:val="00484606"/>
    <w:rsid w:val="00632EA6"/>
    <w:rsid w:val="006422CA"/>
    <w:rsid w:val="00663356"/>
    <w:rsid w:val="006A563F"/>
    <w:rsid w:val="006F4BF1"/>
    <w:rsid w:val="00703DA5"/>
    <w:rsid w:val="0072323E"/>
    <w:rsid w:val="00752FDC"/>
    <w:rsid w:val="00790AB5"/>
    <w:rsid w:val="007A1B3A"/>
    <w:rsid w:val="007A313E"/>
    <w:rsid w:val="007D296E"/>
    <w:rsid w:val="008365A6"/>
    <w:rsid w:val="008668D7"/>
    <w:rsid w:val="008814FF"/>
    <w:rsid w:val="008A5232"/>
    <w:rsid w:val="008F3854"/>
    <w:rsid w:val="009903A7"/>
    <w:rsid w:val="0099337F"/>
    <w:rsid w:val="009A02C8"/>
    <w:rsid w:val="009C25A4"/>
    <w:rsid w:val="009D2D36"/>
    <w:rsid w:val="009F3D22"/>
    <w:rsid w:val="00A00511"/>
    <w:rsid w:val="00A74B6C"/>
    <w:rsid w:val="00AD4391"/>
    <w:rsid w:val="00B74050"/>
    <w:rsid w:val="00B77DCF"/>
    <w:rsid w:val="00BA5233"/>
    <w:rsid w:val="00BC162F"/>
    <w:rsid w:val="00BF3380"/>
    <w:rsid w:val="00CA7345"/>
    <w:rsid w:val="00CC393E"/>
    <w:rsid w:val="00D24DEC"/>
    <w:rsid w:val="00D83765"/>
    <w:rsid w:val="00DE4DAD"/>
    <w:rsid w:val="00E22B0B"/>
    <w:rsid w:val="00E31F1B"/>
    <w:rsid w:val="00E41427"/>
    <w:rsid w:val="00E92F74"/>
    <w:rsid w:val="00EA1B69"/>
    <w:rsid w:val="00EB1354"/>
    <w:rsid w:val="00EC7876"/>
    <w:rsid w:val="00EF1637"/>
    <w:rsid w:val="00FC3F7A"/>
    <w:rsid w:val="00FC620F"/>
    <w:rsid w:val="00FD1C63"/>
    <w:rsid w:val="00FE332A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paragraph" w:customStyle="1" w:styleId="Definitieveld">
    <w:name w:val="Definitieveld"/>
    <w:basedOn w:val="Standaard"/>
    <w:link w:val="DefinitieveldChar"/>
    <w:qFormat/>
    <w:rsid w:val="009A02C8"/>
    <w:pPr>
      <w:spacing w:before="120" w:after="240" w:line="312" w:lineRule="auto"/>
      <w:ind w:right="-425"/>
    </w:pPr>
    <w:rPr>
      <w:rFonts w:ascii="Garamond" w:eastAsia="SimSun" w:hAnsi="Garamond" w:cs="Arial"/>
      <w:sz w:val="24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9A02C8"/>
    <w:rPr>
      <w:rFonts w:ascii="Garamond" w:eastAsia="SimSun" w:hAnsi="Garamond" w:cs="Arial"/>
      <w:szCs w:val="20"/>
      <w:lang w:eastAsia="zh-CN"/>
    </w:rPr>
  </w:style>
  <w:style w:type="paragraph" w:styleId="Lijstalinea">
    <w:name w:val="List Paragraph"/>
    <w:basedOn w:val="Standaard"/>
    <w:uiPriority w:val="34"/>
    <w:qFormat/>
    <w:rsid w:val="006F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2</cp:revision>
  <dcterms:created xsi:type="dcterms:W3CDTF">2023-12-27T15:17:00Z</dcterms:created>
  <dcterms:modified xsi:type="dcterms:W3CDTF">2023-12-27T15:17:00Z</dcterms:modified>
</cp:coreProperties>
</file>